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15DC" w14:textId="77777777" w:rsidR="00CB66CD" w:rsidRPr="00CB66CD" w:rsidRDefault="00CB66CD" w:rsidP="00CB66CD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6CD">
        <w:rPr>
          <w:rFonts w:ascii="Times New Roman" w:hAnsi="Times New Roman" w:cs="Times New Roman"/>
          <w:b/>
          <w:bCs/>
          <w:sz w:val="28"/>
          <w:szCs w:val="28"/>
        </w:rPr>
        <w:t>АДМИНИСТРАЦИЯ  САВВУШИНСКОГО  СЕЛЬСОВЕТА</w:t>
      </w:r>
    </w:p>
    <w:p w14:paraId="457E5384" w14:textId="77777777" w:rsidR="00CB66CD" w:rsidRPr="00CB66CD" w:rsidRDefault="00CB66CD" w:rsidP="00CB66CD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6CD">
        <w:rPr>
          <w:rFonts w:ascii="Times New Roman" w:hAnsi="Times New Roman" w:cs="Times New Roman"/>
          <w:b/>
          <w:bCs/>
          <w:sz w:val="28"/>
          <w:szCs w:val="28"/>
        </w:rPr>
        <w:t>ЗМЕИНОГОРСКОГО  РАЙОНА АЛТАЙСКОГО  КРАЯ</w:t>
      </w:r>
    </w:p>
    <w:p w14:paraId="1A56CA71" w14:textId="77777777" w:rsidR="00CB66CD" w:rsidRPr="00E262FC" w:rsidRDefault="00CB66CD" w:rsidP="00CB66CD">
      <w:pPr>
        <w:suppressAutoHyphens/>
        <w:autoSpaceDN w:val="0"/>
        <w:textAlignment w:val="baseline"/>
        <w:rPr>
          <w:sz w:val="16"/>
          <w:szCs w:val="16"/>
        </w:rPr>
      </w:pPr>
    </w:p>
    <w:p w14:paraId="0EA12293" w14:textId="77777777" w:rsidR="00CB66CD" w:rsidRPr="006D7CED" w:rsidRDefault="00CB66CD" w:rsidP="00CB66CD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6D7CE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56B82CDB" w14:textId="5DBC468F" w:rsidR="00CB66CD" w:rsidRPr="00025A45" w:rsidRDefault="00025A45" w:rsidP="00CB66CD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A45">
        <w:rPr>
          <w:rFonts w:ascii="Times New Roman" w:hAnsi="Times New Roman" w:cs="Times New Roman"/>
          <w:sz w:val="28"/>
          <w:szCs w:val="28"/>
        </w:rPr>
        <w:t>04.</w:t>
      </w:r>
      <w:r w:rsidR="00CB66CD" w:rsidRPr="00025A45">
        <w:rPr>
          <w:rFonts w:ascii="Times New Roman" w:hAnsi="Times New Roman" w:cs="Times New Roman"/>
          <w:sz w:val="28"/>
          <w:szCs w:val="28"/>
        </w:rPr>
        <w:t>05.2023</w:t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  <w:t>№</w:t>
      </w:r>
      <w:r w:rsidR="007E5898">
        <w:rPr>
          <w:rFonts w:ascii="Times New Roman" w:hAnsi="Times New Roman" w:cs="Times New Roman"/>
          <w:sz w:val="28"/>
          <w:szCs w:val="28"/>
        </w:rPr>
        <w:t>14</w:t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</w:r>
      <w:r w:rsidR="00CB66CD" w:rsidRPr="00025A45">
        <w:rPr>
          <w:rFonts w:ascii="Times New Roman" w:hAnsi="Times New Roman" w:cs="Times New Roman"/>
          <w:sz w:val="28"/>
          <w:szCs w:val="28"/>
        </w:rPr>
        <w:tab/>
        <w:t xml:space="preserve">                     с. Саввушка</w:t>
      </w:r>
    </w:p>
    <w:tbl>
      <w:tblPr>
        <w:tblpPr w:leftFromText="180" w:rightFromText="180" w:vertAnchor="text" w:horzAnchor="margin" w:tblpY="61"/>
        <w:tblOverlap w:val="never"/>
        <w:tblW w:w="59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</w:tblGrid>
      <w:tr w:rsidR="00025A45" w:rsidRPr="00025A45" w14:paraId="24AA6B8C" w14:textId="77777777" w:rsidTr="00870474">
        <w:trPr>
          <w:trHeight w:val="605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DA406" w14:textId="77777777" w:rsidR="00583835" w:rsidRPr="00583835" w:rsidRDefault="00D17EF5" w:rsidP="00D17E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 утверждении перечня должностей</w:t>
            </w:r>
            <w:r w:rsidRPr="00025A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муниципальной службы, в течение</w:t>
            </w:r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двух лет после увольнения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14:paraId="38ECACF5" w14:textId="77777777" w:rsidR="00CB66CD" w:rsidRPr="00025A45" w:rsidRDefault="00CB66CD" w:rsidP="00CB66CD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B3F756" w14:textId="77777777" w:rsidR="00583835" w:rsidRPr="00025A45" w:rsidRDefault="00583835"/>
    <w:p w14:paraId="15249143" w14:textId="77777777" w:rsidR="00583835" w:rsidRPr="00025A45" w:rsidRDefault="00583835"/>
    <w:p w14:paraId="36E563D9" w14:textId="77777777" w:rsidR="00583835" w:rsidRPr="00025A45" w:rsidRDefault="00583835"/>
    <w:p w14:paraId="193451A1" w14:textId="77777777" w:rsidR="00583835" w:rsidRPr="00025A45" w:rsidRDefault="00583835"/>
    <w:p w14:paraId="072C4025" w14:textId="77777777" w:rsidR="00583835" w:rsidRPr="00025A45" w:rsidRDefault="00583835"/>
    <w:p w14:paraId="47A576D3" w14:textId="77777777" w:rsidR="00583835" w:rsidRPr="00025A45" w:rsidRDefault="0058383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</w:tblGrid>
      <w:tr w:rsidR="00025A45" w:rsidRPr="00025A45" w14:paraId="430F784B" w14:textId="77777777" w:rsidTr="00870474">
        <w:trPr>
          <w:trHeight w:val="2872"/>
          <w:tblCellSpacing w:w="0" w:type="dxa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CC5D03" w14:textId="77777777" w:rsidR="00583835" w:rsidRPr="00025A45" w:rsidRDefault="00583835"/>
          <w:p w14:paraId="08190633" w14:textId="77777777" w:rsidR="00583835" w:rsidRPr="00583835" w:rsidRDefault="00583835" w:rsidP="00583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43869DB4" w14:textId="77777777" w:rsidR="0020419B" w:rsidRPr="00025A45" w:rsidRDefault="0020419B" w:rsidP="00870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25A45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025A4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</w:t>
        </w:r>
        <w:hyperlink r:id="rId6" w:history="1">
          <w:r w:rsidRPr="00025A45">
            <w:rPr>
              <w:rStyle w:val="a3"/>
              <w:rFonts w:ascii="Times New Roman" w:hAnsi="Times New Roman" w:cs="Times New Roman"/>
              <w:color w:val="auto"/>
              <w:spacing w:val="2"/>
              <w:sz w:val="28"/>
              <w:szCs w:val="28"/>
              <w:u w:val="none"/>
            </w:rPr>
            <w:t>от 25.12.2008 года N 273-ФЗ "О противодействии коррупции"</w:t>
          </w:r>
        </w:hyperlink>
        <w:r w:rsidRPr="00025A4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, от 02.03.2007 года N 25-ФЗ "О муниципальной службе в Российской Федерации"</w:t>
        </w:r>
      </w:hyperlink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, от 06.10.2003 года N 131-Ф3 "Об общих принципах организации местного самоуправления в Российской Федерации", на  основании представления Змеиногорской межрайонной  прокуратуры от 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27.04.2023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02-47-2023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«Об устранении нарушений законодательства 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о противодействии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коррупции»</w:t>
      </w:r>
      <w:r w:rsidR="00025A45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ПОСТАНОВЛЯЮ:</w:t>
      </w:r>
    </w:p>
    <w:p w14:paraId="1E5CCEAC" w14:textId="77777777" w:rsidR="00583835" w:rsidRPr="00583835" w:rsidRDefault="00583835" w:rsidP="002041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83835"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  <w:t>        </w:t>
      </w:r>
    </w:p>
    <w:p w14:paraId="69714C83" w14:textId="77777777" w:rsidR="00583835" w:rsidRPr="00583835" w:rsidRDefault="00583835" w:rsidP="00583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383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Перечень должностей муниципальной службы, в течени</w:t>
      </w:r>
      <w:r w:rsidR="00CB66CD"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лет после увольнения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согласно приложения.</w:t>
      </w:r>
    </w:p>
    <w:p w14:paraId="3A9127FD" w14:textId="77777777" w:rsidR="00141C4B" w:rsidRPr="00141C4B" w:rsidRDefault="00141C4B" w:rsidP="00141C4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 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 и подлежит размещению на официальном сайте Администрации Змеиногорского района в информационно-телекоммуникационной сети «Интернет» «Саввушинский сельсовет» в разделе «Противодействие коррупции».</w:t>
      </w:r>
    </w:p>
    <w:p w14:paraId="6DB7EC0D" w14:textId="77777777" w:rsidR="00141C4B" w:rsidRPr="00141C4B" w:rsidRDefault="00141C4B" w:rsidP="00141C4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43E79214" w14:textId="77777777" w:rsidR="00141C4B" w:rsidRPr="00141C4B" w:rsidRDefault="00141C4B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BDDB6" w14:textId="77777777" w:rsidR="00141C4B" w:rsidRPr="00141C4B" w:rsidRDefault="00141C4B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DCA" w14:textId="77777777" w:rsidR="00141C4B" w:rsidRPr="00141C4B" w:rsidRDefault="00141C4B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Фролова</w:t>
      </w:r>
    </w:p>
    <w:p w14:paraId="5A7C03F2" w14:textId="77777777" w:rsidR="00CB66CD" w:rsidRPr="00141C4B" w:rsidRDefault="00CB66CD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62B0349A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1CDEE20C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2D92A1A1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6D4F6AF6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1AC75887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6C9C01F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8035EA8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4532048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40A4E69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A6EED7C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C9971A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5A9278D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455EFB94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67E62ECF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49EB76F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7EFD6F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715CF8B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AC7C1DE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C65283B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FC53D52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CCE3D1F" w14:textId="2FB7CF08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98E2C90" w14:textId="1E50752B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FABB8D5" w14:textId="49DE7E6C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7A4D42A" w14:textId="096C54C9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1BFD4A82" w14:textId="5F202C8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0580B14" w14:textId="7CAE03A2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ACE6A58" w14:textId="1BD27BA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4DD71CD" w14:textId="6E63CD04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5BD02ED" w14:textId="3F25E3F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BA63D9D" w14:textId="23967831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E8DC691" w14:textId="00078F8E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D1AFD1F" w14:textId="4F6D737E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4F47919" w14:textId="21D68322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D717B08" w14:textId="77777777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F0B88EE" w14:textId="77777777" w:rsidR="00CB66CD" w:rsidRDefault="00CB66CD" w:rsidP="00CB66CD"/>
    <w:p w14:paraId="5890F4EA" w14:textId="77777777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lastRenderedPageBreak/>
        <w:tab/>
      </w:r>
      <w:r w:rsidR="004D2CEE">
        <w:rPr>
          <w:color w:val="2D2D2D"/>
          <w:spacing w:val="2"/>
          <w:sz w:val="28"/>
          <w:szCs w:val="28"/>
        </w:rPr>
        <w:t>Утвержден</w:t>
      </w:r>
    </w:p>
    <w:p w14:paraId="4C10A8C6" w14:textId="77777777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>постановлением администрации</w:t>
      </w:r>
    </w:p>
    <w:p w14:paraId="36277FC2" w14:textId="77777777" w:rsidR="00CB66CD" w:rsidRPr="008E7545" w:rsidRDefault="004D2CEE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Саввушинского сельсовета</w:t>
      </w:r>
    </w:p>
    <w:p w14:paraId="245D086D" w14:textId="2C9EFB3C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E7545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</w:t>
      </w:r>
      <w:r w:rsidR="004D2CEE">
        <w:rPr>
          <w:color w:val="2D2D2D"/>
          <w:spacing w:val="2"/>
          <w:sz w:val="28"/>
          <w:szCs w:val="28"/>
        </w:rPr>
        <w:t>04.05.2023</w:t>
      </w:r>
      <w:proofErr w:type="gramEnd"/>
      <w:r w:rsidRPr="008E7545">
        <w:rPr>
          <w:color w:val="2D2D2D"/>
          <w:spacing w:val="2"/>
          <w:sz w:val="28"/>
          <w:szCs w:val="28"/>
        </w:rPr>
        <w:t xml:space="preserve"> №</w:t>
      </w:r>
      <w:r w:rsidR="007371DB">
        <w:rPr>
          <w:color w:val="2D2D2D"/>
          <w:spacing w:val="2"/>
          <w:sz w:val="28"/>
          <w:szCs w:val="28"/>
        </w:rPr>
        <w:t>14</w:t>
      </w:r>
    </w:p>
    <w:p w14:paraId="2018F3FF" w14:textId="77777777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>(приложение)</w:t>
      </w:r>
    </w:p>
    <w:p w14:paraId="78555287" w14:textId="77777777" w:rsidR="00CB66CD" w:rsidRPr="008E7545" w:rsidRDefault="00CB66CD" w:rsidP="00CB66C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E7545">
        <w:rPr>
          <w:color w:val="3C3C3C"/>
          <w:spacing w:val="2"/>
          <w:sz w:val="28"/>
          <w:szCs w:val="28"/>
        </w:rPr>
        <w:br/>
      </w:r>
    </w:p>
    <w:p w14:paraId="7C4BFD86" w14:textId="77777777" w:rsidR="00CB66CD" w:rsidRPr="00BC5451" w:rsidRDefault="00CB66CD" w:rsidP="00B759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BC5451">
        <w:rPr>
          <w:spacing w:val="2"/>
          <w:sz w:val="28"/>
          <w:szCs w:val="28"/>
        </w:rPr>
        <w:t>ПЕРЕЧЕНЬ</w:t>
      </w:r>
    </w:p>
    <w:p w14:paraId="0A4A00E2" w14:textId="77777777" w:rsidR="00CB66CD" w:rsidRDefault="004D2CEE" w:rsidP="00B7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должностей муниципальной службы, в течени</w:t>
      </w:r>
      <w:r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лет после увольнения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14:paraId="541093AD" w14:textId="77777777" w:rsidR="00BC5451" w:rsidRDefault="00BC5451" w:rsidP="00BC5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FE28D2" w14:textId="77777777" w:rsidR="00BC5451" w:rsidRPr="00BC5451" w:rsidRDefault="00BC5451" w:rsidP="00BC5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70B305" w14:textId="77777777" w:rsidR="00CB66CD" w:rsidRPr="008E7545" w:rsidRDefault="00CB66CD" w:rsidP="00B75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14:paraId="3590792B" w14:textId="77777777" w:rsidR="00CB66CD" w:rsidRPr="008E7545" w:rsidRDefault="00CB66CD" w:rsidP="00B759B6">
      <w:pPr>
        <w:ind w:left="1068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- заместитель главы администрации</w:t>
      </w:r>
    </w:p>
    <w:p w14:paraId="028542DD" w14:textId="77777777" w:rsidR="00CB66CD" w:rsidRPr="008E7545" w:rsidRDefault="00CB66CD" w:rsidP="00B759B6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Младшие должности муниципальной службы:</w:t>
      </w:r>
    </w:p>
    <w:p w14:paraId="4D62BC66" w14:textId="77777777" w:rsidR="00CB66CD" w:rsidRDefault="00BC5451" w:rsidP="00B759B6">
      <w:pPr>
        <w:tabs>
          <w:tab w:val="left" w:pos="709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</w:t>
      </w:r>
      <w:r w:rsidR="00CB66CD" w:rsidRPr="008E7545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ВУР</w:t>
      </w:r>
    </w:p>
    <w:p w14:paraId="5FE28406" w14:textId="77777777" w:rsidR="000323E1" w:rsidRPr="00CB66CD" w:rsidRDefault="000323E1" w:rsidP="00CB66CD">
      <w:pPr>
        <w:tabs>
          <w:tab w:val="left" w:pos="1065"/>
        </w:tabs>
      </w:pPr>
    </w:p>
    <w:sectPr w:rsidR="000323E1" w:rsidRPr="00CB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779"/>
    <w:multiLevelType w:val="multilevel"/>
    <w:tmpl w:val="465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6294C"/>
    <w:multiLevelType w:val="hybridMultilevel"/>
    <w:tmpl w:val="6FA452EC"/>
    <w:lvl w:ilvl="0" w:tplc="912CE4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2184E"/>
    <w:multiLevelType w:val="hybridMultilevel"/>
    <w:tmpl w:val="99FCDD38"/>
    <w:lvl w:ilvl="0" w:tplc="15C0A3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AC"/>
    <w:rsid w:val="00025A45"/>
    <w:rsid w:val="000323E1"/>
    <w:rsid w:val="00141C4B"/>
    <w:rsid w:val="0020419B"/>
    <w:rsid w:val="004D2CEE"/>
    <w:rsid w:val="00583835"/>
    <w:rsid w:val="006D7CED"/>
    <w:rsid w:val="007371DB"/>
    <w:rsid w:val="00762996"/>
    <w:rsid w:val="007E5898"/>
    <w:rsid w:val="00870474"/>
    <w:rsid w:val="00A47FAC"/>
    <w:rsid w:val="00B759B6"/>
    <w:rsid w:val="00BC5451"/>
    <w:rsid w:val="00CB66CD"/>
    <w:rsid w:val="00D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CD23"/>
  <w15:docId w15:val="{55A7A0D2-7B25-4879-8A9E-2E151FA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B"/>
    <w:rPr>
      <w:color w:val="0000FF"/>
      <w:u w:val="single"/>
    </w:rPr>
  </w:style>
  <w:style w:type="paragraph" w:customStyle="1" w:styleId="formattext">
    <w:name w:val="format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2023-05-05T02:20:00Z</cp:lastPrinted>
  <dcterms:created xsi:type="dcterms:W3CDTF">2023-05-03T14:05:00Z</dcterms:created>
  <dcterms:modified xsi:type="dcterms:W3CDTF">2023-05-05T02:20:00Z</dcterms:modified>
</cp:coreProperties>
</file>